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8" w:rsidRPr="00B34D48" w:rsidRDefault="00B34D48" w:rsidP="00B3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D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                                                                                         </w:t>
      </w:r>
      <w:proofErr w:type="gramStart"/>
      <w:r w:rsidRPr="00B34D48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B34D48">
        <w:rPr>
          <w:rFonts w:ascii="Times New Roman" w:eastAsia="Times New Roman" w:hAnsi="Times New Roman" w:cs="Times New Roman"/>
          <w:sz w:val="28"/>
          <w:szCs w:val="28"/>
        </w:rPr>
        <w:t>Сарафоновская средняя школа» Ярославского муниципального района</w:t>
      </w:r>
    </w:p>
    <w:p w:rsidR="00B34D48" w:rsidRPr="00B34D48" w:rsidRDefault="00B34D48" w:rsidP="00B3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D48">
        <w:rPr>
          <w:rFonts w:ascii="Times New Roman" w:eastAsia="Times New Roman" w:hAnsi="Times New Roman" w:cs="Times New Roman"/>
          <w:sz w:val="28"/>
          <w:szCs w:val="28"/>
        </w:rPr>
        <w:t>(МОУ Сарафоновская СШ ЯМР)</w:t>
      </w:r>
    </w:p>
    <w:p w:rsidR="00B34D48" w:rsidRPr="00B34D48" w:rsidRDefault="00B34D48" w:rsidP="00B3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D48" w:rsidRPr="00B34D48" w:rsidRDefault="00B34D48" w:rsidP="007E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D48" w:rsidRDefault="00B34D48" w:rsidP="00B3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D4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E2A80" w:rsidRPr="00B34D48" w:rsidRDefault="007E2A80" w:rsidP="00B34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D48" w:rsidRDefault="00B34D48" w:rsidP="007E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D4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</w:t>
      </w:r>
      <w:r w:rsidR="007E2A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34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A8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7E2A80">
        <w:rPr>
          <w:rFonts w:ascii="Times New Roman" w:eastAsia="Times New Roman" w:hAnsi="Times New Roman" w:cs="Times New Roman"/>
          <w:sz w:val="28"/>
          <w:szCs w:val="28"/>
        </w:rPr>
        <w:t>Сарафоново</w:t>
      </w:r>
      <w:proofErr w:type="spellEnd"/>
    </w:p>
    <w:p w:rsidR="007E2A80" w:rsidRPr="00B34D48" w:rsidRDefault="007E2A80" w:rsidP="007E2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A80" w:rsidRPr="007E2A80" w:rsidRDefault="00B82B0B" w:rsidP="007E2A80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E2A80" w:rsidRPr="007E2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E2A80" w:rsidRPr="007E2A8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E2A80" w:rsidRPr="007E2A8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7E2A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7E2A80" w:rsidRPr="00AE720E" w:rsidRDefault="007E2A80" w:rsidP="00F4160C">
      <w:pPr>
        <w:rPr>
          <w:rFonts w:ascii="Times New Roman" w:hAnsi="Times New Roman" w:cs="Times New Roman"/>
          <w:sz w:val="28"/>
          <w:szCs w:val="28"/>
        </w:rPr>
      </w:pPr>
    </w:p>
    <w:p w:rsidR="00F4160C" w:rsidRPr="00AE720E" w:rsidRDefault="00F4160C" w:rsidP="00F4160C">
      <w:pPr>
        <w:rPr>
          <w:rFonts w:ascii="Times New Roman" w:hAnsi="Times New Roman" w:cs="Times New Roman"/>
          <w:sz w:val="28"/>
          <w:szCs w:val="28"/>
        </w:rPr>
      </w:pPr>
      <w:r w:rsidRPr="00AE720E">
        <w:rPr>
          <w:rFonts w:ascii="Times New Roman" w:hAnsi="Times New Roman" w:cs="Times New Roman"/>
          <w:sz w:val="28"/>
          <w:szCs w:val="28"/>
        </w:rPr>
        <w:t xml:space="preserve">О создании школьной службы медиации </w:t>
      </w:r>
    </w:p>
    <w:p w:rsidR="0019283F" w:rsidRDefault="007E2A80" w:rsidP="001928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C17" w:rsidRPr="0019283F">
        <w:rPr>
          <w:rFonts w:ascii="Times New Roman" w:hAnsi="Times New Roman" w:cs="Times New Roman"/>
          <w:sz w:val="28"/>
          <w:szCs w:val="28"/>
        </w:rPr>
        <w:t xml:space="preserve">Во исполнении Федерального закона </w:t>
      </w:r>
      <w:r w:rsidR="0019283F">
        <w:rPr>
          <w:rFonts w:ascii="Times New Roman" w:hAnsi="Times New Roman" w:cs="Times New Roman"/>
          <w:sz w:val="28"/>
          <w:szCs w:val="28"/>
        </w:rPr>
        <w:t xml:space="preserve">№ </w:t>
      </w:r>
      <w:r w:rsidR="007D2C17" w:rsidRPr="0019283F">
        <w:rPr>
          <w:rFonts w:ascii="Times New Roman" w:hAnsi="Times New Roman" w:cs="Times New Roman"/>
          <w:sz w:val="28"/>
          <w:szCs w:val="28"/>
        </w:rPr>
        <w:t>273-ФЗ от 29.12.2012 года «Об образо</w:t>
      </w:r>
      <w:r w:rsidR="0019283F">
        <w:rPr>
          <w:rFonts w:ascii="Times New Roman" w:hAnsi="Times New Roman" w:cs="Times New Roman"/>
          <w:sz w:val="28"/>
          <w:szCs w:val="28"/>
        </w:rPr>
        <w:t>вании в Российской Федерации», У</w:t>
      </w:r>
      <w:r w:rsidR="007D2C17" w:rsidRPr="0019283F">
        <w:rPr>
          <w:rFonts w:ascii="Times New Roman" w:hAnsi="Times New Roman" w:cs="Times New Roman"/>
          <w:sz w:val="28"/>
          <w:szCs w:val="28"/>
        </w:rPr>
        <w:t xml:space="preserve">каза Президента РФ № 761 от 01.06.2012 г. «О национальной стратегии действий в интересах детей на 2012-2017 годы», </w:t>
      </w:r>
      <w:r w:rsid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аспоряжения 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30 ию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2014 года № 1430-р 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в соответствии с Распоряжением Правительства РФ от 01.09.2018 № 1837-р</w:t>
      </w:r>
      <w:r w:rsid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К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онцепции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до 20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сети служб медиации </w:t>
      </w:r>
      <w:r w:rsid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восстановительного</w:t>
      </w:r>
      <w:r w:rsidR="0019283F" w:rsidRPr="0019283F">
        <w:t xml:space="preserve"> </w:t>
      </w:r>
      <w:r w:rsidR="0019283F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правосудия в отношении детей, не достигших возраста, с которого наступает уголовная ответственность</w:t>
      </w:r>
      <w:r w:rsidR="0019283F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2C17" w:rsidRPr="0019283F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Министерства образования и науки РФ по организации служб школьной медиации в образовательных организациях № ВК-54/07 от 18.11.2013 г </w:t>
      </w:r>
      <w:r w:rsidR="007D2C17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2C17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</w:t>
      </w:r>
      <w:r w:rsidR="007D2C17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C17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прав равных возможностей и интересов детей, создания условий для</w:t>
      </w:r>
      <w:r w:rsidR="007D2C17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C17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безопасного образовательного пространства, снижения числа</w:t>
      </w:r>
      <w:r w:rsidR="007D2C17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C17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и конфликтных ситуаций среди несовершеннолетних,</w:t>
      </w:r>
      <w:r w:rsidR="007D2C17" w:rsidRP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C17" w:rsidRPr="007D2C1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реабилитации их участников на основе принципов медиации,</w:t>
      </w:r>
      <w:r w:rsidR="00192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F4160C" w:rsidRDefault="00F4160C" w:rsidP="001928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3F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83F" w:rsidRPr="0019283F" w:rsidRDefault="0019283F" w:rsidP="0019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3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Создать в 20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</w:t>
      </w:r>
      <w:r w:rsidR="00435718">
        <w:rPr>
          <w:rFonts w:ascii="Times New Roman" w:eastAsia="Times New Roman" w:hAnsi="Times New Roman" w:cs="Times New Roman"/>
          <w:sz w:val="28"/>
          <w:szCs w:val="28"/>
        </w:rPr>
        <w:t>МОУ Сарафоновской СШ ЯМР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школьную службу медиации.</w:t>
      </w:r>
    </w:p>
    <w:p w:rsidR="00AE720E" w:rsidRDefault="00AE720E" w:rsidP="00192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83F" w:rsidRPr="0019283F" w:rsidRDefault="0019283F" w:rsidP="00192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83F">
        <w:rPr>
          <w:rFonts w:ascii="Times New Roman" w:hAnsi="Times New Roman"/>
          <w:sz w:val="28"/>
          <w:szCs w:val="28"/>
        </w:rPr>
        <w:t>1.1.</w:t>
      </w:r>
      <w:r w:rsidR="00435718">
        <w:rPr>
          <w:rFonts w:ascii="Times New Roman" w:hAnsi="Times New Roman"/>
          <w:sz w:val="28"/>
          <w:szCs w:val="28"/>
        </w:rPr>
        <w:t xml:space="preserve"> </w:t>
      </w:r>
      <w:r w:rsidRPr="0019283F">
        <w:rPr>
          <w:rFonts w:ascii="Times New Roman" w:hAnsi="Times New Roman"/>
          <w:sz w:val="28"/>
          <w:szCs w:val="28"/>
        </w:rPr>
        <w:t xml:space="preserve">Организовать </w:t>
      </w:r>
      <w:r w:rsidRPr="0019283F">
        <w:rPr>
          <w:rFonts w:ascii="Times New Roman" w:hAnsi="Times New Roman"/>
          <w:b/>
          <w:sz w:val="28"/>
          <w:szCs w:val="28"/>
        </w:rPr>
        <w:t xml:space="preserve"> </w:t>
      </w:r>
      <w:r w:rsidRPr="0019283F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19283F" w:rsidRPr="0019283F" w:rsidRDefault="0019283F" w:rsidP="001928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283F">
        <w:rPr>
          <w:rFonts w:ascii="Times New Roman" w:hAnsi="Times New Roman"/>
          <w:sz w:val="28"/>
          <w:szCs w:val="28"/>
        </w:rPr>
        <w:t xml:space="preserve">Руководитель ШСМ: </w:t>
      </w:r>
      <w:proofErr w:type="spellStart"/>
      <w:r w:rsidR="00B82B0B">
        <w:rPr>
          <w:rFonts w:ascii="Times New Roman" w:hAnsi="Times New Roman"/>
          <w:sz w:val="28"/>
          <w:szCs w:val="28"/>
        </w:rPr>
        <w:t>Проворкова</w:t>
      </w:r>
      <w:proofErr w:type="spellEnd"/>
      <w:r w:rsidR="00B82B0B">
        <w:rPr>
          <w:rFonts w:ascii="Times New Roman" w:hAnsi="Times New Roman"/>
          <w:sz w:val="28"/>
          <w:szCs w:val="28"/>
        </w:rPr>
        <w:t xml:space="preserve"> А.Е</w:t>
      </w:r>
      <w:r w:rsidRPr="0019283F">
        <w:rPr>
          <w:rFonts w:ascii="Times New Roman" w:hAnsi="Times New Roman"/>
          <w:sz w:val="28"/>
          <w:szCs w:val="28"/>
        </w:rPr>
        <w:t xml:space="preserve">., заместитель директора по ВР </w:t>
      </w:r>
    </w:p>
    <w:p w:rsidR="00AE720E" w:rsidRDefault="00AE720E" w:rsidP="0019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83F" w:rsidRPr="0019283F" w:rsidRDefault="0019283F" w:rsidP="0019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группы: 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Суханова К.А</w:t>
      </w:r>
      <w:r w:rsidR="004357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, педагог-психолог</w:t>
      </w:r>
    </w:p>
    <w:p w:rsidR="0019283F" w:rsidRPr="0019283F" w:rsidRDefault="0019283F" w:rsidP="0019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28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28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283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435718">
        <w:rPr>
          <w:rFonts w:ascii="Times New Roman" w:eastAsia="Times New Roman" w:hAnsi="Times New Roman" w:cs="Times New Roman"/>
          <w:sz w:val="28"/>
          <w:szCs w:val="28"/>
        </w:rPr>
        <w:t>Кулькова</w:t>
      </w:r>
      <w:proofErr w:type="spellEnd"/>
      <w:r w:rsidR="00435718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19283F" w:rsidRPr="0019283F" w:rsidRDefault="0019283F" w:rsidP="0019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435718">
        <w:rPr>
          <w:rFonts w:ascii="Times New Roman" w:eastAsia="Times New Roman" w:hAnsi="Times New Roman" w:cs="Times New Roman"/>
          <w:sz w:val="28"/>
          <w:szCs w:val="28"/>
        </w:rPr>
        <w:t>Вдовушкина</w:t>
      </w:r>
      <w:proofErr w:type="spellEnd"/>
      <w:r w:rsidR="00435718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классов</w:t>
      </w:r>
    </w:p>
    <w:p w:rsidR="0019283F" w:rsidRPr="0019283F" w:rsidRDefault="0019283F" w:rsidP="00192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28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283F">
        <w:rPr>
          <w:rFonts w:ascii="Times New Roman" w:eastAsia="Times New Roman" w:hAnsi="Times New Roman" w:cs="Times New Roman"/>
          <w:sz w:val="28"/>
          <w:szCs w:val="28"/>
        </w:rPr>
        <w:tab/>
      </w:r>
      <w:r w:rsidRPr="0019283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Круглова Мария</w:t>
      </w:r>
      <w:r w:rsidR="00435718" w:rsidRPr="0019283F">
        <w:rPr>
          <w:rFonts w:ascii="Times New Roman" w:eastAsia="Times New Roman" w:hAnsi="Times New Roman" w:cs="Times New Roman"/>
          <w:sz w:val="28"/>
          <w:szCs w:val="28"/>
        </w:rPr>
        <w:t>, обучающаяся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11 класса</w:t>
      </w:r>
    </w:p>
    <w:p w:rsidR="00AE720E" w:rsidRDefault="00AE720E" w:rsidP="001928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83F" w:rsidRPr="00B82B0B" w:rsidRDefault="0019283F" w:rsidP="00B82B0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9283F"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="00435718" w:rsidRPr="0019283F">
        <w:rPr>
          <w:rFonts w:ascii="Times New Roman" w:eastAsia="Times New Roman" w:hAnsi="Times New Roman"/>
          <w:sz w:val="28"/>
          <w:szCs w:val="28"/>
        </w:rPr>
        <w:t>Утвердить:</w:t>
      </w:r>
      <w:r w:rsidR="00B82B0B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лан работы школьной службы медиации на 20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718" w:rsidRPr="001928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35718" w:rsidRPr="0019283F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43571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82B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28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283F" w:rsidRPr="0019283F" w:rsidRDefault="0019283F" w:rsidP="0019283F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9283F" w:rsidRPr="0019283F" w:rsidRDefault="005E1EC1" w:rsidP="001928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283F" w:rsidRPr="001928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83F"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83F" w:rsidRPr="0019283F" w:rsidRDefault="0019283F" w:rsidP="0019283F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19283F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5E1EC1" w:rsidRDefault="005E1EC1" w:rsidP="00F4160C">
      <w:pPr>
        <w:rPr>
          <w:rFonts w:ascii="Times New Roman" w:hAnsi="Times New Roman" w:cs="Times New Roman"/>
          <w:sz w:val="24"/>
          <w:szCs w:val="24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4"/>
          <w:szCs w:val="24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4"/>
          <w:szCs w:val="24"/>
        </w:rPr>
      </w:pPr>
    </w:p>
    <w:p w:rsidR="005E1EC1" w:rsidRDefault="005E1EC1" w:rsidP="005E1EC1">
      <w:pPr>
        <w:rPr>
          <w:rFonts w:ascii="Times New Roman" w:hAnsi="Times New Roman" w:cs="Times New Roman"/>
          <w:sz w:val="24"/>
          <w:szCs w:val="24"/>
        </w:rPr>
      </w:pPr>
    </w:p>
    <w:p w:rsidR="005E1EC1" w:rsidRDefault="005E1EC1" w:rsidP="005E1EC1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1EC1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 w:rsidRPr="005E1E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1EC1">
        <w:rPr>
          <w:rFonts w:ascii="Times New Roman" w:hAnsi="Times New Roman" w:cs="Times New Roman"/>
          <w:sz w:val="28"/>
          <w:szCs w:val="28"/>
        </w:rPr>
        <w:t>С.Г. Козловская</w:t>
      </w: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P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</w:p>
    <w:p w:rsidR="00B82B0B" w:rsidRDefault="00B82B0B" w:rsidP="005E1EC1">
      <w:pPr>
        <w:rPr>
          <w:rFonts w:ascii="Times New Roman" w:hAnsi="Times New Roman" w:cs="Times New Roman"/>
          <w:sz w:val="28"/>
          <w:szCs w:val="28"/>
        </w:rPr>
      </w:pPr>
    </w:p>
    <w:p w:rsidR="00B82B0B" w:rsidRDefault="00B82B0B" w:rsidP="005E1EC1">
      <w:pPr>
        <w:rPr>
          <w:rFonts w:ascii="Times New Roman" w:hAnsi="Times New Roman" w:cs="Times New Roman"/>
          <w:sz w:val="28"/>
          <w:szCs w:val="28"/>
        </w:rPr>
      </w:pPr>
    </w:p>
    <w:p w:rsidR="00B82B0B" w:rsidRDefault="00B82B0B" w:rsidP="005E1EC1">
      <w:pPr>
        <w:rPr>
          <w:rFonts w:ascii="Times New Roman" w:hAnsi="Times New Roman" w:cs="Times New Roman"/>
          <w:sz w:val="28"/>
          <w:szCs w:val="28"/>
        </w:rPr>
      </w:pPr>
    </w:p>
    <w:p w:rsidR="00B82B0B" w:rsidRDefault="00B82B0B" w:rsidP="005E1EC1">
      <w:pPr>
        <w:rPr>
          <w:rFonts w:ascii="Times New Roman" w:hAnsi="Times New Roman" w:cs="Times New Roman"/>
          <w:sz w:val="28"/>
          <w:szCs w:val="28"/>
        </w:rPr>
      </w:pPr>
    </w:p>
    <w:p w:rsidR="00B82B0B" w:rsidRDefault="00B82B0B" w:rsidP="005E1EC1">
      <w:pPr>
        <w:rPr>
          <w:rFonts w:ascii="Times New Roman" w:hAnsi="Times New Roman" w:cs="Times New Roman"/>
          <w:sz w:val="28"/>
          <w:szCs w:val="28"/>
        </w:rPr>
      </w:pPr>
    </w:p>
    <w:p w:rsidR="00BE404B" w:rsidRDefault="005E1EC1" w:rsidP="005E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С.Г.,</w:t>
      </w:r>
    </w:p>
    <w:p w:rsidR="005E1EC1" w:rsidRDefault="005E1EC1" w:rsidP="005E1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94-05-45</w:t>
      </w:r>
    </w:p>
    <w:p w:rsidR="00105F24" w:rsidRDefault="00105F24" w:rsidP="00105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1 </w:t>
      </w:r>
    </w:p>
    <w:p w:rsidR="00105F24" w:rsidRDefault="00105F24" w:rsidP="00105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B82B0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82B0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B0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82B0B">
        <w:rPr>
          <w:rFonts w:ascii="Times New Roman" w:hAnsi="Times New Roman" w:cs="Times New Roman"/>
          <w:sz w:val="28"/>
          <w:szCs w:val="28"/>
        </w:rPr>
        <w:t>21</w:t>
      </w:r>
    </w:p>
    <w:p w:rsidR="007E7237" w:rsidRPr="007E7237" w:rsidRDefault="007E7237" w:rsidP="007E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37"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</w:t>
      </w:r>
    </w:p>
    <w:p w:rsidR="007E7237" w:rsidRPr="007E7237" w:rsidRDefault="007E7237" w:rsidP="007E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Сарафоновской СШ ЯМР</w:t>
      </w:r>
      <w:r w:rsidRPr="007E723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82B0B">
        <w:rPr>
          <w:rFonts w:ascii="Times New Roman" w:hAnsi="Times New Roman" w:cs="Times New Roman"/>
          <w:b/>
          <w:sz w:val="28"/>
          <w:szCs w:val="28"/>
        </w:rPr>
        <w:t>21</w:t>
      </w:r>
      <w:r w:rsidRPr="007E7237">
        <w:rPr>
          <w:rFonts w:ascii="Times New Roman" w:hAnsi="Times New Roman" w:cs="Times New Roman"/>
          <w:b/>
          <w:sz w:val="28"/>
          <w:szCs w:val="28"/>
        </w:rPr>
        <w:t>– 20</w:t>
      </w:r>
      <w:r w:rsidR="00B82B0B">
        <w:rPr>
          <w:rFonts w:ascii="Times New Roman" w:hAnsi="Times New Roman" w:cs="Times New Roman"/>
          <w:b/>
          <w:sz w:val="28"/>
          <w:szCs w:val="28"/>
        </w:rPr>
        <w:t>22</w:t>
      </w:r>
      <w:r w:rsidRPr="007E72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7237" w:rsidRPr="007E7237" w:rsidRDefault="007E7237" w:rsidP="007E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4E" w:rsidRPr="00724290" w:rsidRDefault="000D5E4E" w:rsidP="000D5E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Цели:</w:t>
      </w:r>
    </w:p>
    <w:p w:rsidR="000D5E4E" w:rsidRPr="00724290" w:rsidRDefault="000D5E4E" w:rsidP="000D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    распространение среди участников образовательного процесса цивилизованных</w:t>
      </w:r>
    </w:p>
    <w:p w:rsidR="000D5E4E" w:rsidRPr="00724290" w:rsidRDefault="000D5E4E" w:rsidP="000D5E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форм разрешения споров и конфликтов;</w:t>
      </w:r>
    </w:p>
    <w:p w:rsidR="000D5E4E" w:rsidRPr="00724290" w:rsidRDefault="000D5E4E" w:rsidP="000D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    помощь участникам образовательного процесса в разрешении споров и конфликтных ситуаций на основе принципов и технологии восстановительной медиации.</w:t>
      </w:r>
    </w:p>
    <w:p w:rsidR="000D5E4E" w:rsidRPr="00724290" w:rsidRDefault="000D5E4E" w:rsidP="000D5E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0D5E4E" w:rsidRPr="00724290" w:rsidRDefault="000D5E4E" w:rsidP="000D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    проведение программ восстановительного разрешения конфликтов и</w:t>
      </w:r>
    </w:p>
    <w:p w:rsidR="000D5E4E" w:rsidRPr="00724290" w:rsidRDefault="000D5E4E" w:rsidP="000D5E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криминальных ситуаций для участников споров, конфликтов и противоправных ситуаций;</w:t>
      </w:r>
    </w:p>
    <w:p w:rsidR="000D5E4E" w:rsidRPr="00724290" w:rsidRDefault="000D5E4E" w:rsidP="000D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    обучение учащихся и других участников образовательного процесса</w:t>
      </w:r>
    </w:p>
    <w:p w:rsidR="000D5E4E" w:rsidRPr="00724290" w:rsidRDefault="000D5E4E" w:rsidP="000D5E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цивилизованным методам урегулирования конфликтов и осознания ответственности;</w:t>
      </w:r>
    </w:p>
    <w:p w:rsidR="000D5E4E" w:rsidRPr="00724290" w:rsidRDefault="000D5E4E" w:rsidP="000D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90">
        <w:rPr>
          <w:rFonts w:ascii="Times New Roman" w:eastAsia="Times New Roman" w:hAnsi="Times New Roman" w:cs="Times New Roman"/>
          <w:sz w:val="24"/>
          <w:szCs w:val="24"/>
        </w:rPr>
        <w:t>   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DB448B" w:rsidRPr="00724290" w:rsidRDefault="00DB448B" w:rsidP="00DB448B">
      <w:pPr>
        <w:pStyle w:val="a4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309"/>
        <w:gridCol w:w="1559"/>
        <w:gridCol w:w="2057"/>
      </w:tblGrid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0D5E4E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E7237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E4E"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 w:rsidR="000D5E4E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0D5E4E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приказа о создании рабочей группы ШСМ на 2021-22 учебный год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0D5E4E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7" w:type="dxa"/>
            <w:shd w:val="clear" w:color="auto" w:fill="auto"/>
          </w:tcPr>
          <w:p w:rsidR="007E7237" w:rsidRPr="00724290" w:rsidRDefault="00724290" w:rsidP="00724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С.Г. директор</w:t>
            </w:r>
          </w:p>
        </w:tc>
      </w:tr>
      <w:tr w:rsidR="000D5E4E" w:rsidRPr="007E7237" w:rsidTr="00DB448B">
        <w:tc>
          <w:tcPr>
            <w:tcW w:w="958" w:type="dxa"/>
            <w:shd w:val="clear" w:color="auto" w:fill="auto"/>
          </w:tcPr>
          <w:p w:rsidR="000D5E4E" w:rsidRPr="007E7237" w:rsidRDefault="00724290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:rsidR="000D5E4E" w:rsidRDefault="000D5E4E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медиаторов- школьников </w:t>
            </w:r>
          </w:p>
        </w:tc>
        <w:tc>
          <w:tcPr>
            <w:tcW w:w="1559" w:type="dxa"/>
            <w:shd w:val="clear" w:color="auto" w:fill="auto"/>
          </w:tcPr>
          <w:p w:rsidR="000D5E4E" w:rsidRPr="00DB448B" w:rsidRDefault="000D5E4E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57" w:type="dxa"/>
            <w:shd w:val="clear" w:color="auto" w:fill="auto"/>
          </w:tcPr>
          <w:p w:rsidR="000D5E4E" w:rsidRPr="00DB448B" w:rsidRDefault="00724290" w:rsidP="007E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D5E4E" w:rsidRPr="007E7237" w:rsidTr="00DB448B">
        <w:tc>
          <w:tcPr>
            <w:tcW w:w="958" w:type="dxa"/>
            <w:shd w:val="clear" w:color="auto" w:fill="auto"/>
          </w:tcPr>
          <w:p w:rsidR="000D5E4E" w:rsidRPr="007E7237" w:rsidRDefault="00724290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:rsidR="000D5E4E" w:rsidRDefault="000D5E4E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 оздоровительном осеннем, весеннем лагере юных медиаторов</w:t>
            </w:r>
          </w:p>
        </w:tc>
        <w:tc>
          <w:tcPr>
            <w:tcW w:w="1559" w:type="dxa"/>
            <w:shd w:val="clear" w:color="auto" w:fill="auto"/>
          </w:tcPr>
          <w:p w:rsidR="000D5E4E" w:rsidRDefault="000D5E4E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Ноябрь-март 2022</w:t>
            </w:r>
          </w:p>
        </w:tc>
        <w:tc>
          <w:tcPr>
            <w:tcW w:w="2057" w:type="dxa"/>
            <w:shd w:val="clear" w:color="auto" w:fill="auto"/>
          </w:tcPr>
          <w:p w:rsidR="000D5E4E" w:rsidRPr="00DB448B" w:rsidRDefault="00724290" w:rsidP="007E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99789B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</w:t>
            </w:r>
            <w:r w:rsidR="000D5E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разрешения споров и конфликтов среди обучающихся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D5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DB448B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8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0D5E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0D5E4E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К.А. педагог-психолог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0D5E4E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на тему: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разрешения споров и конфликтов среди обучающихся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DB448B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0D5E4E" w:rsidRPr="007E7237" w:rsidTr="00DB448B">
        <w:tc>
          <w:tcPr>
            <w:tcW w:w="958" w:type="dxa"/>
            <w:shd w:val="clear" w:color="auto" w:fill="auto"/>
          </w:tcPr>
          <w:p w:rsidR="000D5E4E" w:rsidRPr="00DB448B" w:rsidRDefault="00724290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09" w:type="dxa"/>
            <w:shd w:val="clear" w:color="auto" w:fill="auto"/>
          </w:tcPr>
          <w:p w:rsidR="000D5E4E" w:rsidRDefault="000D5E4E" w:rsidP="007E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районных и областных мероприятий, посвященных службам медиации</w:t>
            </w:r>
          </w:p>
        </w:tc>
        <w:tc>
          <w:tcPr>
            <w:tcW w:w="1559" w:type="dxa"/>
            <w:shd w:val="clear" w:color="auto" w:fill="auto"/>
          </w:tcPr>
          <w:p w:rsidR="000D5E4E" w:rsidRPr="00DB448B" w:rsidRDefault="000D5E4E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7" w:type="dxa"/>
            <w:shd w:val="clear" w:color="auto" w:fill="auto"/>
          </w:tcPr>
          <w:p w:rsidR="000D5E4E" w:rsidRPr="007E7237" w:rsidRDefault="000D5E4E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724290">
              <w:rPr>
                <w:rFonts w:ascii="Times New Roman" w:eastAsia="Times New Roman" w:hAnsi="Times New Roman" w:cs="Times New Roman"/>
                <w:sz w:val="28"/>
                <w:szCs w:val="28"/>
              </w:rPr>
              <w:t>, ч</w:t>
            </w:r>
            <w:r w:rsidR="00724290" w:rsidRPr="00724290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D5E4E">
              <w:rPr>
                <w:rFonts w:ascii="Times New Roman" w:eastAsia="Times New Roman" w:hAnsi="Times New Roman" w:cs="Times New Roman"/>
                <w:sz w:val="28"/>
                <w:szCs w:val="28"/>
              </w:rPr>
              <w:t>бновление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стенда с информацией о ШСМ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DB448B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8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7E7237" w:rsidRPr="007E7237" w:rsidRDefault="007E7237" w:rsidP="000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5E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="00DB448B"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48B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ШСМ из числа </w:t>
            </w:r>
            <w:r w:rsidR="00567F35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567F35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</w:t>
            </w:r>
            <w:r w:rsidR="0099789B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, восстановительным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DB448B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часов, связанных с </w:t>
            </w:r>
            <w:r w:rsidR="0099789B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 конфликтов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людьми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ШСМ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ШСМ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ШСМ</w:t>
            </w:r>
          </w:p>
        </w:tc>
      </w:tr>
      <w:tr w:rsidR="007E7237" w:rsidRPr="007E7237" w:rsidTr="00DB448B">
        <w:tc>
          <w:tcPr>
            <w:tcW w:w="958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0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559" w:type="dxa"/>
            <w:shd w:val="clear" w:color="auto" w:fill="auto"/>
          </w:tcPr>
          <w:p w:rsidR="007E7237" w:rsidRPr="007E7237" w:rsidRDefault="007E7237" w:rsidP="007E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57" w:type="dxa"/>
            <w:shd w:val="clear" w:color="auto" w:fill="auto"/>
          </w:tcPr>
          <w:p w:rsidR="007E7237" w:rsidRPr="007E7237" w:rsidRDefault="00724290" w:rsidP="007E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Pr="007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7237" w:rsidRPr="007E723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ШСМ</w:t>
            </w:r>
          </w:p>
        </w:tc>
      </w:tr>
    </w:tbl>
    <w:p w:rsidR="0099789B" w:rsidRPr="0099789B" w:rsidRDefault="0099789B" w:rsidP="00997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89B" w:rsidRPr="0099789B" w:rsidSect="0088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56A"/>
    <w:multiLevelType w:val="multilevel"/>
    <w:tmpl w:val="D6B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46EE"/>
    <w:multiLevelType w:val="multilevel"/>
    <w:tmpl w:val="CAF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9E0"/>
    <w:multiLevelType w:val="hybridMultilevel"/>
    <w:tmpl w:val="610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0FA4"/>
    <w:multiLevelType w:val="multilevel"/>
    <w:tmpl w:val="60E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172C5"/>
    <w:multiLevelType w:val="multilevel"/>
    <w:tmpl w:val="85CEB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247131"/>
    <w:multiLevelType w:val="multilevel"/>
    <w:tmpl w:val="1AD4B348"/>
    <w:lvl w:ilvl="0">
      <w:start w:val="3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7">
    <w:nsid w:val="328142F9"/>
    <w:multiLevelType w:val="multilevel"/>
    <w:tmpl w:val="1B9238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9811C3"/>
    <w:multiLevelType w:val="multilevel"/>
    <w:tmpl w:val="13248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3321F"/>
    <w:multiLevelType w:val="multilevel"/>
    <w:tmpl w:val="258E2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62C3DC1"/>
    <w:multiLevelType w:val="hybridMultilevel"/>
    <w:tmpl w:val="8B3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490C"/>
    <w:multiLevelType w:val="multilevel"/>
    <w:tmpl w:val="328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174CC"/>
    <w:multiLevelType w:val="hybridMultilevel"/>
    <w:tmpl w:val="2090B1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5E34D6"/>
    <w:multiLevelType w:val="multilevel"/>
    <w:tmpl w:val="6B5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5166"/>
    <w:multiLevelType w:val="multilevel"/>
    <w:tmpl w:val="0D14F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694F4195"/>
    <w:multiLevelType w:val="multilevel"/>
    <w:tmpl w:val="8314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15657"/>
    <w:multiLevelType w:val="multilevel"/>
    <w:tmpl w:val="328A3D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E407A5"/>
    <w:multiLevelType w:val="hybridMultilevel"/>
    <w:tmpl w:val="EEC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06393"/>
    <w:multiLevelType w:val="multilevel"/>
    <w:tmpl w:val="A61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6143C"/>
    <w:multiLevelType w:val="multilevel"/>
    <w:tmpl w:val="00B0AC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486FAC"/>
    <w:multiLevelType w:val="multilevel"/>
    <w:tmpl w:val="CB2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242BF"/>
    <w:multiLevelType w:val="multilevel"/>
    <w:tmpl w:val="BEF660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7D4E7843"/>
    <w:multiLevelType w:val="multilevel"/>
    <w:tmpl w:val="CB5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23"/>
  </w:num>
  <w:num w:numId="13">
    <w:abstractNumId w:val="13"/>
  </w:num>
  <w:num w:numId="14">
    <w:abstractNumId w:val="12"/>
  </w:num>
  <w:num w:numId="15">
    <w:abstractNumId w:val="15"/>
  </w:num>
  <w:num w:numId="16">
    <w:abstractNumId w:val="22"/>
  </w:num>
  <w:num w:numId="17">
    <w:abstractNumId w:val="9"/>
  </w:num>
  <w:num w:numId="18">
    <w:abstractNumId w:val="20"/>
  </w:num>
  <w:num w:numId="19">
    <w:abstractNumId w:val="5"/>
  </w:num>
  <w:num w:numId="20">
    <w:abstractNumId w:val="17"/>
  </w:num>
  <w:num w:numId="21">
    <w:abstractNumId w:val="7"/>
  </w:num>
  <w:num w:numId="22">
    <w:abstractNumId w:val="14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C"/>
    <w:rsid w:val="00023723"/>
    <w:rsid w:val="000740DD"/>
    <w:rsid w:val="000D5E4E"/>
    <w:rsid w:val="00105F24"/>
    <w:rsid w:val="0019283F"/>
    <w:rsid w:val="001C482A"/>
    <w:rsid w:val="002A3A0B"/>
    <w:rsid w:val="00432207"/>
    <w:rsid w:val="00435718"/>
    <w:rsid w:val="00567F35"/>
    <w:rsid w:val="005E1EC1"/>
    <w:rsid w:val="00724290"/>
    <w:rsid w:val="007D2C17"/>
    <w:rsid w:val="007E2A80"/>
    <w:rsid w:val="007E3792"/>
    <w:rsid w:val="007E7237"/>
    <w:rsid w:val="00882341"/>
    <w:rsid w:val="0099789B"/>
    <w:rsid w:val="00A0443A"/>
    <w:rsid w:val="00AE720E"/>
    <w:rsid w:val="00B34D48"/>
    <w:rsid w:val="00B82B0B"/>
    <w:rsid w:val="00BE404B"/>
    <w:rsid w:val="00D63C29"/>
    <w:rsid w:val="00DB448B"/>
    <w:rsid w:val="00E366ED"/>
    <w:rsid w:val="00E67925"/>
    <w:rsid w:val="00E90AA2"/>
    <w:rsid w:val="00F4160C"/>
    <w:rsid w:val="00F6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63CF-26E0-453A-A30A-86992F1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4B"/>
    <w:pPr>
      <w:ind w:left="720"/>
      <w:contextualSpacing/>
    </w:pPr>
  </w:style>
  <w:style w:type="paragraph" w:styleId="a4">
    <w:name w:val="No Spacing"/>
    <w:uiPriority w:val="1"/>
    <w:qFormat/>
    <w:rsid w:val="007E2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Teacher</cp:lastModifiedBy>
  <cp:revision>2</cp:revision>
  <cp:lastPrinted>2019-04-15T05:38:00Z</cp:lastPrinted>
  <dcterms:created xsi:type="dcterms:W3CDTF">2021-11-15T14:10:00Z</dcterms:created>
  <dcterms:modified xsi:type="dcterms:W3CDTF">2021-11-15T14:10:00Z</dcterms:modified>
</cp:coreProperties>
</file>